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8"/>
        <w:gridCol w:w="2600"/>
        <w:gridCol w:w="3287"/>
        <w:gridCol w:w="1109"/>
        <w:gridCol w:w="18"/>
      </w:tblGrid>
      <w:tr w:rsidR="008D7474" w:rsidRPr="008D7474" w14:paraId="0ED27826" w14:textId="1CE75AF5" w:rsidTr="008D7474">
        <w:trPr>
          <w:jc w:val="center"/>
        </w:trPr>
        <w:tc>
          <w:tcPr>
            <w:tcW w:w="10482" w:type="dxa"/>
            <w:gridSpan w:val="5"/>
          </w:tcPr>
          <w:p w14:paraId="72992265" w14:textId="64916939" w:rsidR="008D7474" w:rsidRPr="008D7474" w:rsidRDefault="008D7474" w:rsidP="008D7474">
            <w:pPr>
              <w:jc w:val="center"/>
              <w:rPr>
                <w:b/>
                <w:bCs/>
                <w:sz w:val="20"/>
                <w:szCs w:val="20"/>
              </w:rPr>
            </w:pPr>
            <w:r w:rsidRPr="008D7474">
              <w:rPr>
                <w:b/>
                <w:bCs/>
                <w:sz w:val="24"/>
                <w:szCs w:val="24"/>
              </w:rPr>
              <w:t>Crook &amp; Marker LLC</w:t>
            </w:r>
          </w:p>
        </w:tc>
      </w:tr>
      <w:tr w:rsidR="008D7474" w:rsidRPr="008D7474" w14:paraId="38C7CE66" w14:textId="77C98223" w:rsidTr="008D7474">
        <w:trPr>
          <w:jc w:val="center"/>
        </w:trPr>
        <w:tc>
          <w:tcPr>
            <w:tcW w:w="10482" w:type="dxa"/>
            <w:gridSpan w:val="5"/>
          </w:tcPr>
          <w:p w14:paraId="089265E4" w14:textId="72FA7D8F" w:rsidR="008D7474" w:rsidRPr="008D7474" w:rsidRDefault="008D7474" w:rsidP="008D7474">
            <w:pPr>
              <w:jc w:val="center"/>
              <w:rPr>
                <w:b/>
                <w:bCs/>
              </w:rPr>
            </w:pPr>
            <w:r w:rsidRPr="008D7474">
              <w:rPr>
                <w:b/>
                <w:bCs/>
              </w:rPr>
              <w:t>CT Price Posting</w:t>
            </w:r>
          </w:p>
        </w:tc>
      </w:tr>
      <w:tr w:rsidR="008D7474" w:rsidRPr="008D7474" w14:paraId="1C93CD2D" w14:textId="735B81F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6B0E3F00" w14:textId="27B96BD6" w:rsidR="008D7474" w:rsidRPr="008D7474" w:rsidRDefault="008D7474" w:rsidP="00122C05">
            <w:pPr>
              <w:rPr>
                <w:i/>
                <w:iCs/>
              </w:rPr>
            </w:pPr>
            <w:r w:rsidRPr="008D7474">
              <w:rPr>
                <w:i/>
                <w:iCs/>
              </w:rPr>
              <w:t>Brand Name</w:t>
            </w:r>
          </w:p>
        </w:tc>
        <w:tc>
          <w:tcPr>
            <w:tcW w:w="2600" w:type="dxa"/>
          </w:tcPr>
          <w:p w14:paraId="719BCFB7" w14:textId="09EAC50D" w:rsidR="008D7474" w:rsidRPr="008D7474" w:rsidRDefault="008D7474" w:rsidP="00122C05">
            <w:pPr>
              <w:rPr>
                <w:i/>
                <w:iCs/>
              </w:rPr>
            </w:pPr>
            <w:r w:rsidRPr="008D7474">
              <w:rPr>
                <w:i/>
                <w:iCs/>
              </w:rPr>
              <w:t>Label Name</w:t>
            </w:r>
          </w:p>
        </w:tc>
        <w:tc>
          <w:tcPr>
            <w:tcW w:w="3287" w:type="dxa"/>
          </w:tcPr>
          <w:p w14:paraId="592A90FD" w14:textId="3D48B4D8" w:rsidR="008D7474" w:rsidRPr="008D7474" w:rsidRDefault="008D7474" w:rsidP="00122C05">
            <w:pPr>
              <w:rPr>
                <w:i/>
                <w:iCs/>
              </w:rPr>
            </w:pPr>
            <w:r w:rsidRPr="008D7474">
              <w:rPr>
                <w:i/>
                <w:iCs/>
              </w:rPr>
              <w:t># Per Case/Size</w:t>
            </w:r>
          </w:p>
        </w:tc>
        <w:tc>
          <w:tcPr>
            <w:tcW w:w="1109" w:type="dxa"/>
          </w:tcPr>
          <w:p w14:paraId="1895CC08" w14:textId="5B4BCB5E" w:rsidR="008D7474" w:rsidRPr="008D7474" w:rsidRDefault="008D7474" w:rsidP="00122C05">
            <w:pPr>
              <w:rPr>
                <w:i/>
                <w:iCs/>
              </w:rPr>
            </w:pPr>
            <w:r w:rsidRPr="008D7474">
              <w:rPr>
                <w:i/>
                <w:iCs/>
              </w:rPr>
              <w:t>Price</w:t>
            </w:r>
          </w:p>
        </w:tc>
      </w:tr>
      <w:tr w:rsidR="008D7474" w:rsidRPr="008D7474" w14:paraId="0DD27E6F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6A79308B" w14:textId="5B809537" w:rsidR="008D7474" w:rsidRDefault="008D7474" w:rsidP="00122C05">
            <w:r>
              <w:t>Crook &amp; Marker Spiked &amp; Sparkling</w:t>
            </w:r>
          </w:p>
        </w:tc>
        <w:tc>
          <w:tcPr>
            <w:tcW w:w="2600" w:type="dxa"/>
          </w:tcPr>
          <w:p w14:paraId="4648470F" w14:textId="7546AF26" w:rsidR="008D7474" w:rsidRDefault="008D7474" w:rsidP="00122C05">
            <w:r>
              <w:t>Black Cherry</w:t>
            </w:r>
          </w:p>
        </w:tc>
        <w:tc>
          <w:tcPr>
            <w:tcW w:w="3287" w:type="dxa"/>
          </w:tcPr>
          <w:p w14:paraId="5DDAE4A9" w14:textId="201D5AB0" w:rsidR="008D7474" w:rsidRDefault="008D7474" w:rsidP="00122C05">
            <w:r>
              <w:t>Case = 6 x 4-packs of 11.5 oz. cans</w:t>
            </w:r>
          </w:p>
        </w:tc>
        <w:tc>
          <w:tcPr>
            <w:tcW w:w="1109" w:type="dxa"/>
          </w:tcPr>
          <w:p w14:paraId="31831BE9" w14:textId="6C59B219" w:rsidR="008D7474" w:rsidRDefault="008D7474" w:rsidP="00122C05">
            <w:r>
              <w:t>$27.00</w:t>
            </w:r>
          </w:p>
        </w:tc>
      </w:tr>
      <w:tr w:rsidR="008D7474" w:rsidRPr="008D7474" w14:paraId="13B812F6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6E219505" w14:textId="68453C8B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195ED555" w14:textId="05500613" w:rsidR="008D7474" w:rsidRDefault="008D7474" w:rsidP="008D7474">
            <w:r>
              <w:t>Blackberry Lime</w:t>
            </w:r>
          </w:p>
        </w:tc>
        <w:tc>
          <w:tcPr>
            <w:tcW w:w="3287" w:type="dxa"/>
          </w:tcPr>
          <w:p w14:paraId="662AE2BC" w14:textId="53A55F96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164943BB" w14:textId="6558118E" w:rsidR="008D7474" w:rsidRDefault="008D7474" w:rsidP="008D7474">
            <w:r>
              <w:t>$27.00</w:t>
            </w:r>
          </w:p>
        </w:tc>
      </w:tr>
      <w:tr w:rsidR="008D7474" w:rsidRPr="008D7474" w14:paraId="77B9738A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4A7D3396" w14:textId="52011A5B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4030D81C" w14:textId="451CEB07" w:rsidR="008D7474" w:rsidRDefault="008D7474" w:rsidP="008D7474">
            <w:r>
              <w:t>Coconut Pineapple</w:t>
            </w:r>
          </w:p>
        </w:tc>
        <w:tc>
          <w:tcPr>
            <w:tcW w:w="3287" w:type="dxa"/>
          </w:tcPr>
          <w:p w14:paraId="2CDF831D" w14:textId="0A50E186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15B5BA51" w14:textId="67F97A6A" w:rsidR="008D7474" w:rsidRDefault="008D7474" w:rsidP="008D7474">
            <w:r>
              <w:t>$27.00</w:t>
            </w:r>
          </w:p>
        </w:tc>
      </w:tr>
      <w:tr w:rsidR="008D7474" w:rsidRPr="008D7474" w14:paraId="2A4E8B05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79C6D392" w14:textId="0F5CF173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5BAF8CBC" w14:textId="497935F6" w:rsidR="008D7474" w:rsidRDefault="008D7474" w:rsidP="008D7474">
            <w:r>
              <w:t>Grapefruit</w:t>
            </w:r>
          </w:p>
        </w:tc>
        <w:tc>
          <w:tcPr>
            <w:tcW w:w="3287" w:type="dxa"/>
          </w:tcPr>
          <w:p w14:paraId="78B6FC82" w14:textId="5BE897F6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1F01FCDE" w14:textId="7BCC1B21" w:rsidR="008D7474" w:rsidRDefault="008D7474" w:rsidP="008D7474">
            <w:r>
              <w:t>$27.00</w:t>
            </w:r>
          </w:p>
        </w:tc>
      </w:tr>
      <w:tr w:rsidR="008D7474" w:rsidRPr="008D7474" w14:paraId="3D45540A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2393D206" w14:textId="7BA77AD3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78ECFD94" w14:textId="29DFE02F" w:rsidR="008D7474" w:rsidRDefault="008D7474" w:rsidP="008D7474">
            <w:r>
              <w:t>Mango</w:t>
            </w:r>
          </w:p>
        </w:tc>
        <w:tc>
          <w:tcPr>
            <w:tcW w:w="3287" w:type="dxa"/>
          </w:tcPr>
          <w:p w14:paraId="36C908F5" w14:textId="051AA0BF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596971F3" w14:textId="34C05830" w:rsidR="008D7474" w:rsidRDefault="008D7474" w:rsidP="008D7474">
            <w:r>
              <w:t>$27.00</w:t>
            </w:r>
          </w:p>
        </w:tc>
      </w:tr>
      <w:tr w:rsidR="008D7474" w:rsidRPr="008D7474" w14:paraId="45A8959A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46124747" w14:textId="631FFDBE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464559F1" w14:textId="459D54CB" w:rsidR="008D7474" w:rsidRDefault="008D7474" w:rsidP="008D7474">
            <w:r>
              <w:t>Peach</w:t>
            </w:r>
          </w:p>
        </w:tc>
        <w:tc>
          <w:tcPr>
            <w:tcW w:w="3287" w:type="dxa"/>
          </w:tcPr>
          <w:p w14:paraId="6D9842A6" w14:textId="699573D6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0541BAD1" w14:textId="332776E4" w:rsidR="008D7474" w:rsidRDefault="008D7474" w:rsidP="008D7474">
            <w:r>
              <w:t>$27.00</w:t>
            </w:r>
          </w:p>
        </w:tc>
      </w:tr>
      <w:tr w:rsidR="008D7474" w:rsidRPr="008D7474" w14:paraId="7EB6A8E1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6AC84EEA" w14:textId="5D563D0F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2188553B" w14:textId="53477ABF" w:rsidR="008D7474" w:rsidRDefault="008D7474" w:rsidP="008D7474">
            <w:r>
              <w:t>Strawberry Lemon</w:t>
            </w:r>
          </w:p>
        </w:tc>
        <w:tc>
          <w:tcPr>
            <w:tcW w:w="3287" w:type="dxa"/>
          </w:tcPr>
          <w:p w14:paraId="063A7368" w14:textId="2589B847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0B6A0E63" w14:textId="2CD745F8" w:rsidR="008D7474" w:rsidRDefault="008D7474" w:rsidP="008D7474">
            <w:r>
              <w:t>$27.00</w:t>
            </w:r>
          </w:p>
        </w:tc>
      </w:tr>
      <w:tr w:rsidR="008D7474" w:rsidRPr="008D7474" w14:paraId="42EE3A58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6DC1DB2E" w14:textId="484112F7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4102532B" w14:textId="02A29E6E" w:rsidR="008D7474" w:rsidRDefault="008D7474" w:rsidP="008D7474">
            <w:r>
              <w:t>Tangerine</w:t>
            </w:r>
          </w:p>
        </w:tc>
        <w:tc>
          <w:tcPr>
            <w:tcW w:w="3287" w:type="dxa"/>
          </w:tcPr>
          <w:p w14:paraId="113D8259" w14:textId="2F6F45F9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7FBE4F1E" w14:textId="7DB844CB" w:rsidR="008D7474" w:rsidRDefault="008D7474" w:rsidP="008D7474">
            <w:r>
              <w:t>$27.00</w:t>
            </w:r>
          </w:p>
        </w:tc>
      </w:tr>
      <w:tr w:rsidR="008D7474" w:rsidRPr="008D7474" w14:paraId="3B4090A7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289DE0AF" w14:textId="36FA2904" w:rsidR="008D7474" w:rsidRDefault="008D7474" w:rsidP="008D7474">
            <w:r>
              <w:t>Crook &amp; Marker Spiked &amp; Sparkling</w:t>
            </w:r>
          </w:p>
        </w:tc>
        <w:tc>
          <w:tcPr>
            <w:tcW w:w="2600" w:type="dxa"/>
          </w:tcPr>
          <w:p w14:paraId="4BC15D3C" w14:textId="25DFE230" w:rsidR="008D7474" w:rsidRDefault="008D7474" w:rsidP="008D7474">
            <w:r>
              <w:t>Variety Pack</w:t>
            </w:r>
            <w:r w:rsidR="00AF622E">
              <w:t>s</w:t>
            </w:r>
            <w:r>
              <w:t xml:space="preserve"> (Red &amp; Blue)</w:t>
            </w:r>
          </w:p>
        </w:tc>
        <w:tc>
          <w:tcPr>
            <w:tcW w:w="3287" w:type="dxa"/>
          </w:tcPr>
          <w:p w14:paraId="5422A176" w14:textId="44F09489" w:rsidR="008D7474" w:rsidRDefault="008D7474" w:rsidP="008D7474">
            <w:r>
              <w:t>Case = 3 x 8-packs of 11.5 oz. cans</w:t>
            </w:r>
          </w:p>
        </w:tc>
        <w:tc>
          <w:tcPr>
            <w:tcW w:w="1109" w:type="dxa"/>
          </w:tcPr>
          <w:p w14:paraId="4F98FD77" w14:textId="2F4D0E9D" w:rsidR="008D7474" w:rsidRDefault="008D7474" w:rsidP="008D7474">
            <w:r>
              <w:t>$27.00</w:t>
            </w:r>
          </w:p>
        </w:tc>
      </w:tr>
      <w:tr w:rsidR="008D7474" w:rsidRPr="008D7474" w14:paraId="0B7A9A83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3AE6864F" w14:textId="14B0B58E" w:rsidR="008D7474" w:rsidRDefault="008D7474" w:rsidP="008D7474">
            <w:r>
              <w:t>Crook &amp; Marker Spiked Soda</w:t>
            </w:r>
          </w:p>
        </w:tc>
        <w:tc>
          <w:tcPr>
            <w:tcW w:w="2600" w:type="dxa"/>
          </w:tcPr>
          <w:p w14:paraId="38BB492F" w14:textId="51E32594" w:rsidR="008D7474" w:rsidRDefault="008D7474" w:rsidP="008D7474">
            <w:r>
              <w:t>Classic Cola</w:t>
            </w:r>
          </w:p>
        </w:tc>
        <w:tc>
          <w:tcPr>
            <w:tcW w:w="3287" w:type="dxa"/>
          </w:tcPr>
          <w:p w14:paraId="03F36AAB" w14:textId="4109B592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2C4FC663" w14:textId="13AA6E84" w:rsidR="008D7474" w:rsidRDefault="008D7474" w:rsidP="008D7474">
            <w:r>
              <w:t>$27.00</w:t>
            </w:r>
          </w:p>
        </w:tc>
      </w:tr>
      <w:tr w:rsidR="008D7474" w:rsidRPr="008D7474" w14:paraId="753D9A93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2CFAAA61" w14:textId="67B13260" w:rsidR="008D7474" w:rsidRDefault="008D7474" w:rsidP="008D7474">
            <w:r>
              <w:t>Crook &amp; Marker Spiked Soda</w:t>
            </w:r>
          </w:p>
        </w:tc>
        <w:tc>
          <w:tcPr>
            <w:tcW w:w="2600" w:type="dxa"/>
          </w:tcPr>
          <w:p w14:paraId="27670995" w14:textId="72408B32" w:rsidR="008D7474" w:rsidRDefault="008D7474" w:rsidP="008D7474">
            <w:r>
              <w:t>Ginger Ale</w:t>
            </w:r>
          </w:p>
        </w:tc>
        <w:tc>
          <w:tcPr>
            <w:tcW w:w="3287" w:type="dxa"/>
          </w:tcPr>
          <w:p w14:paraId="36E75167" w14:textId="0CB3E17A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632A9FB4" w14:textId="6BDDCD79" w:rsidR="008D7474" w:rsidRDefault="008D7474" w:rsidP="008D7474">
            <w:r>
              <w:t>$27.00</w:t>
            </w:r>
          </w:p>
        </w:tc>
      </w:tr>
      <w:tr w:rsidR="008D7474" w:rsidRPr="008D7474" w14:paraId="5E8F2D82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4ED282FC" w14:textId="6852C4AE" w:rsidR="008D7474" w:rsidRDefault="008D7474" w:rsidP="008D7474">
            <w:r>
              <w:t>Crook &amp; Marker Spiked Soda</w:t>
            </w:r>
          </w:p>
        </w:tc>
        <w:tc>
          <w:tcPr>
            <w:tcW w:w="2600" w:type="dxa"/>
          </w:tcPr>
          <w:p w14:paraId="7CF7CD7E" w14:textId="0F0E661E" w:rsidR="008D7474" w:rsidRDefault="008D7474" w:rsidP="008D7474">
            <w:r>
              <w:t>Lemon Lime</w:t>
            </w:r>
          </w:p>
        </w:tc>
        <w:tc>
          <w:tcPr>
            <w:tcW w:w="3287" w:type="dxa"/>
          </w:tcPr>
          <w:p w14:paraId="499353B5" w14:textId="01C8621A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33FF2730" w14:textId="7F68329E" w:rsidR="008D7474" w:rsidRDefault="008D7474" w:rsidP="008D7474">
            <w:r>
              <w:t>$27.00</w:t>
            </w:r>
          </w:p>
        </w:tc>
      </w:tr>
      <w:tr w:rsidR="008D7474" w:rsidRPr="008D7474" w14:paraId="6BCF61B8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7511D74C" w14:textId="21F158BD" w:rsidR="008D7474" w:rsidRDefault="008D7474" w:rsidP="008D7474">
            <w:r>
              <w:t>Crook &amp; Marker Spiked Soda</w:t>
            </w:r>
          </w:p>
        </w:tc>
        <w:tc>
          <w:tcPr>
            <w:tcW w:w="2600" w:type="dxa"/>
          </w:tcPr>
          <w:p w14:paraId="487D760B" w14:textId="10B1E29B" w:rsidR="008D7474" w:rsidRDefault="008D7474" w:rsidP="008D7474">
            <w:r>
              <w:t>Root Beer</w:t>
            </w:r>
          </w:p>
        </w:tc>
        <w:tc>
          <w:tcPr>
            <w:tcW w:w="3287" w:type="dxa"/>
          </w:tcPr>
          <w:p w14:paraId="10267285" w14:textId="103BA962" w:rsidR="008D7474" w:rsidRDefault="008D7474" w:rsidP="008D7474">
            <w:r>
              <w:t>Case = 6 x 4-packs of 11.5 oz. cans</w:t>
            </w:r>
          </w:p>
        </w:tc>
        <w:tc>
          <w:tcPr>
            <w:tcW w:w="1109" w:type="dxa"/>
          </w:tcPr>
          <w:p w14:paraId="2E0408B9" w14:textId="5BDDDF4E" w:rsidR="008D7474" w:rsidRDefault="008D7474" w:rsidP="008D7474">
            <w:r>
              <w:t>$27.00</w:t>
            </w:r>
          </w:p>
        </w:tc>
      </w:tr>
      <w:tr w:rsidR="00185126" w:rsidRPr="008D7474" w14:paraId="3E1733CB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3D544935" w14:textId="68BBD845" w:rsidR="00185126" w:rsidRDefault="00185126" w:rsidP="00185126">
            <w:r>
              <w:t xml:space="preserve">Crook &amp; Marker Spiked </w:t>
            </w:r>
            <w:r>
              <w:t>Coconut</w:t>
            </w:r>
          </w:p>
        </w:tc>
        <w:tc>
          <w:tcPr>
            <w:tcW w:w="2600" w:type="dxa"/>
          </w:tcPr>
          <w:p w14:paraId="658958DC" w14:textId="38E01D99" w:rsidR="00185126" w:rsidRDefault="00185126" w:rsidP="00185126">
            <w:r>
              <w:t>Variety Pack</w:t>
            </w:r>
            <w:r>
              <w:t xml:space="preserve"> (Coconut Lime, </w:t>
            </w:r>
            <w:r w:rsidR="00492F97">
              <w:t>Coconut Mango</w:t>
            </w:r>
            <w:r w:rsidR="00492F97">
              <w:t xml:space="preserve">, </w:t>
            </w:r>
            <w:r>
              <w:t>Coconut Pineapple,</w:t>
            </w:r>
            <w:r w:rsidR="00492F97">
              <w:t xml:space="preserve"> Coconut Raspberry)</w:t>
            </w:r>
          </w:p>
        </w:tc>
        <w:tc>
          <w:tcPr>
            <w:tcW w:w="3287" w:type="dxa"/>
          </w:tcPr>
          <w:p w14:paraId="6122CB42" w14:textId="5178A8A8" w:rsidR="00185126" w:rsidRDefault="00185126" w:rsidP="00185126">
            <w:r>
              <w:t>Case = 3 x 8-packs of 11.5 oz. cans</w:t>
            </w:r>
          </w:p>
        </w:tc>
        <w:tc>
          <w:tcPr>
            <w:tcW w:w="1109" w:type="dxa"/>
          </w:tcPr>
          <w:p w14:paraId="0EDC8CEE" w14:textId="1CEB0F79" w:rsidR="00185126" w:rsidRDefault="00185126" w:rsidP="00185126">
            <w:r>
              <w:t>$27.00</w:t>
            </w:r>
          </w:p>
        </w:tc>
      </w:tr>
      <w:tr w:rsidR="00185126" w:rsidRPr="008D7474" w14:paraId="788EC55F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48393BB7" w14:textId="79FCAB84" w:rsidR="00185126" w:rsidRDefault="00185126" w:rsidP="00185126">
            <w:r>
              <w:t xml:space="preserve">Crook &amp; Marker Spiked </w:t>
            </w:r>
            <w:r>
              <w:t>Lemonade</w:t>
            </w:r>
          </w:p>
        </w:tc>
        <w:tc>
          <w:tcPr>
            <w:tcW w:w="2600" w:type="dxa"/>
          </w:tcPr>
          <w:p w14:paraId="56B4C0C8" w14:textId="76335649" w:rsidR="00185126" w:rsidRDefault="00492F97" w:rsidP="00185126">
            <w:r>
              <w:t>Variety Pack (</w:t>
            </w:r>
            <w:r>
              <w:t xml:space="preserve">Blueberry Lemonade, </w:t>
            </w:r>
            <w:r>
              <w:t>C</w:t>
            </w:r>
            <w:r>
              <w:t xml:space="preserve">lassic Lemonade, Raspberry Lemonade, Watermelon Lemonade) </w:t>
            </w:r>
          </w:p>
        </w:tc>
        <w:tc>
          <w:tcPr>
            <w:tcW w:w="3287" w:type="dxa"/>
          </w:tcPr>
          <w:p w14:paraId="6F54A8AC" w14:textId="4BBC4A7C" w:rsidR="00185126" w:rsidRDefault="00185126" w:rsidP="00185126">
            <w:r>
              <w:t>Case = 3 x 8-packs of 11.5 oz. cans</w:t>
            </w:r>
          </w:p>
        </w:tc>
        <w:tc>
          <w:tcPr>
            <w:tcW w:w="1109" w:type="dxa"/>
          </w:tcPr>
          <w:p w14:paraId="1DD7BD88" w14:textId="11824739" w:rsidR="00185126" w:rsidRDefault="00185126" w:rsidP="00185126">
            <w:r>
              <w:t>$27.00</w:t>
            </w:r>
          </w:p>
        </w:tc>
      </w:tr>
      <w:tr w:rsidR="00185126" w:rsidRPr="008D7474" w14:paraId="1A6542BF" w14:textId="77777777" w:rsidTr="00185126">
        <w:trPr>
          <w:gridAfter w:val="1"/>
          <w:wAfter w:w="18" w:type="dxa"/>
          <w:jc w:val="center"/>
        </w:trPr>
        <w:tc>
          <w:tcPr>
            <w:tcW w:w="3468" w:type="dxa"/>
          </w:tcPr>
          <w:p w14:paraId="4BD1F180" w14:textId="31EE3DD3" w:rsidR="00185126" w:rsidRDefault="00185126" w:rsidP="00185126">
            <w:r>
              <w:t xml:space="preserve">Crook &amp; Marker Spiked </w:t>
            </w:r>
            <w:r>
              <w:t>Tea</w:t>
            </w:r>
          </w:p>
        </w:tc>
        <w:tc>
          <w:tcPr>
            <w:tcW w:w="2600" w:type="dxa"/>
          </w:tcPr>
          <w:p w14:paraId="502A9111" w14:textId="7EA54C77" w:rsidR="00185126" w:rsidRDefault="00492F97" w:rsidP="00185126">
            <w:r>
              <w:t>Variety Pack (</w:t>
            </w:r>
            <w:r>
              <w:t>Lemon Tea, Peach Tea, Raspberry Tea, Sweet Tea)</w:t>
            </w:r>
          </w:p>
        </w:tc>
        <w:tc>
          <w:tcPr>
            <w:tcW w:w="3287" w:type="dxa"/>
          </w:tcPr>
          <w:p w14:paraId="0C0C23A7" w14:textId="46301148" w:rsidR="00185126" w:rsidRDefault="00185126" w:rsidP="00185126">
            <w:r>
              <w:t>Case = 3 x 8-p</w:t>
            </w:r>
            <w:bookmarkStart w:id="0" w:name="_GoBack"/>
            <w:bookmarkEnd w:id="0"/>
            <w:r>
              <w:t>acks of 11.5 oz. cans</w:t>
            </w:r>
          </w:p>
        </w:tc>
        <w:tc>
          <w:tcPr>
            <w:tcW w:w="1109" w:type="dxa"/>
          </w:tcPr>
          <w:p w14:paraId="48C0756A" w14:textId="3D13D471" w:rsidR="00185126" w:rsidRDefault="00185126" w:rsidP="00185126">
            <w:r>
              <w:t>$27.00</w:t>
            </w:r>
          </w:p>
        </w:tc>
      </w:tr>
    </w:tbl>
    <w:p w14:paraId="7162D811" w14:textId="5645C9DB" w:rsidR="008D7474" w:rsidRPr="008D7474" w:rsidRDefault="008D7474" w:rsidP="008D7474"/>
    <w:sectPr w:rsidR="008D7474" w:rsidRPr="008D7474" w:rsidSect="008D7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4"/>
    <w:rsid w:val="00185126"/>
    <w:rsid w:val="00492F97"/>
    <w:rsid w:val="008D7474"/>
    <w:rsid w:val="009E7001"/>
    <w:rsid w:val="00A436F7"/>
    <w:rsid w:val="00AF622E"/>
    <w:rsid w:val="00E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64E1"/>
  <w15:chartTrackingRefBased/>
  <w15:docId w15:val="{ACD70602-7A4E-4CED-A80D-B378357C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3A0E2B766954B853C153DBC35C9B8" ma:contentTypeVersion="12" ma:contentTypeDescription="Create a new document." ma:contentTypeScope="" ma:versionID="501f53499d00dc1b71abbfc8cf98d86f">
  <xsd:schema xmlns:xsd="http://www.w3.org/2001/XMLSchema" xmlns:xs="http://www.w3.org/2001/XMLSchema" xmlns:p="http://schemas.microsoft.com/office/2006/metadata/properties" xmlns:ns2="bf7c6850-6733-4ff7-b4e2-90997b5587fe" xmlns:ns3="0d38e5f7-1111-462a-9032-4a77182de957" targetNamespace="http://schemas.microsoft.com/office/2006/metadata/properties" ma:root="true" ma:fieldsID="9eb717ec9fc58aa2bfd3c95e2d3423a7" ns2:_="" ns3:_="">
    <xsd:import namespace="bf7c6850-6733-4ff7-b4e2-90997b5587fe"/>
    <xsd:import namespace="0d38e5f7-1111-462a-9032-4a77182de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c6850-6733-4ff7-b4e2-90997b558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e5f7-1111-462a-9032-4a77182de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54A06-E980-400B-8FD6-7990B47E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c6850-6733-4ff7-b4e2-90997b5587fe"/>
    <ds:schemaRef ds:uri="0d38e5f7-1111-462a-9032-4a77182d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29BCE-CE1A-4DCB-B26C-F6231724B898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bf7c6850-6733-4ff7-b4e2-90997b5587fe"/>
    <ds:schemaRef ds:uri="http://schemas.microsoft.com/office/2006/documentManagement/types"/>
    <ds:schemaRef ds:uri="0d38e5f7-1111-462a-9032-4a77182de957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E6FAA4-5E66-4C87-A815-3F6542F68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Cetel</dc:creator>
  <cp:keywords/>
  <dc:description/>
  <cp:lastModifiedBy>Jason Cetel</cp:lastModifiedBy>
  <cp:revision>6</cp:revision>
  <dcterms:created xsi:type="dcterms:W3CDTF">2019-10-22T15:27:00Z</dcterms:created>
  <dcterms:modified xsi:type="dcterms:W3CDTF">2020-02-18T16:54:00Z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0x0101008CF3A0E2B766954B853C153DBC35C9B8</vt:lpwstr>
  </property>
</Properties>
</file>